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D7" w:rsidRPr="00E11661" w:rsidRDefault="00E11661" w:rsidP="00E1166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E11661" w:rsidRPr="00E11661" w:rsidRDefault="00E116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1166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11661">
        <w:rPr>
          <w:rFonts w:ascii="Times New Roman" w:hAnsi="Times New Roman" w:cs="Times New Roman"/>
          <w:sz w:val="24"/>
          <w:szCs w:val="24"/>
        </w:rPr>
        <w:t>-игра «Традиции встречи Старого Нового года»</w:t>
      </w:r>
    </w:p>
    <w:p w:rsidR="00E11661" w:rsidRPr="00E11661" w:rsidRDefault="00E1166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E11661" w:rsidRPr="00E11661" w:rsidRDefault="00E11661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Школьный</w:t>
      </w:r>
    </w:p>
    <w:p w:rsidR="00E11661" w:rsidRPr="00E11661" w:rsidRDefault="00E1166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E11661" w:rsidRPr="00E11661" w:rsidRDefault="00E11661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14.01.2021</w:t>
      </w:r>
    </w:p>
    <w:p w:rsidR="00E11661" w:rsidRPr="00E11661" w:rsidRDefault="00E1166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E11661" w:rsidRDefault="00E11661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</w:p>
    <w:p w:rsidR="008A5B41" w:rsidRPr="00E11661" w:rsidRDefault="008A5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  <w:bookmarkStart w:id="0" w:name="_GoBack"/>
      <w:bookmarkEnd w:id="0"/>
    </w:p>
    <w:p w:rsidR="00E11661" w:rsidRPr="00E11661" w:rsidRDefault="00E1166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E11661" w:rsidRPr="00E11661" w:rsidRDefault="00E11661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!4 января учащиеся 1 класса собрались около школы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-игру «Традиции встречи Нового Старого года»</w:t>
      </w:r>
      <w:r w:rsidRPr="00E11661">
        <w:rPr>
          <w:rFonts w:ascii="Times New Roman" w:hAnsi="Times New Roman" w:cs="Times New Roman"/>
          <w:sz w:val="24"/>
          <w:szCs w:val="24"/>
        </w:rPr>
        <w:t xml:space="preserve">, нарядили на улице елку, а потом водили хоровод, пели новогодние песни, участвовали в конкурсах. </w:t>
      </w:r>
    </w:p>
    <w:p w:rsidR="00E11661" w:rsidRDefault="00E11661"/>
    <w:p w:rsidR="00E11661" w:rsidRDefault="00E11661">
      <w:r w:rsidRPr="00E11661">
        <w:rPr>
          <w:noProof/>
          <w:lang w:eastAsia="ru-RU"/>
        </w:rPr>
        <w:drawing>
          <wp:inline distT="0" distB="0" distL="0" distR="0">
            <wp:extent cx="5457357" cy="4092199"/>
            <wp:effectExtent l="0" t="0" r="0" b="3810"/>
            <wp:docPr id="1" name="Рисунок 1" descr="C:\Users\Слава\Desktop\нужные фото\20210111_12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esktop\нужные фото\20210111_124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59103" cy="409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A3F23"/>
    <w:multiLevelType w:val="hybridMultilevel"/>
    <w:tmpl w:val="E39A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80"/>
    <w:rsid w:val="008905D7"/>
    <w:rsid w:val="008A5B41"/>
    <w:rsid w:val="00CE2D80"/>
    <w:rsid w:val="00E1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FB92"/>
  <w15:chartTrackingRefBased/>
  <w15:docId w15:val="{F68F16DA-EB82-448B-8AF1-69DFC810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5</cp:revision>
  <dcterms:created xsi:type="dcterms:W3CDTF">2021-04-02T12:03:00Z</dcterms:created>
  <dcterms:modified xsi:type="dcterms:W3CDTF">2021-04-02T12:52:00Z</dcterms:modified>
</cp:coreProperties>
</file>